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9D98" w14:textId="55756046" w:rsidR="0063188A" w:rsidRPr="00F92AD8" w:rsidRDefault="0063188A" w:rsidP="0063188A">
      <w:pPr>
        <w:jc w:val="center"/>
        <w:rPr>
          <w:b/>
        </w:rPr>
      </w:pPr>
      <w:r w:rsidRPr="00F92AD8">
        <w:rPr>
          <w:b/>
        </w:rPr>
        <w:t>Agenda</w:t>
      </w:r>
      <w:r w:rsidR="00975A9D" w:rsidRPr="00F92AD8">
        <w:rPr>
          <w:b/>
        </w:rPr>
        <w:t xml:space="preserve"> for Virtual Monthly Meeting</w:t>
      </w:r>
    </w:p>
    <w:p w14:paraId="73B8C1A8" w14:textId="7CF39FF1" w:rsidR="0063188A" w:rsidRPr="00F92AD8" w:rsidRDefault="0063188A" w:rsidP="0063188A">
      <w:pPr>
        <w:jc w:val="center"/>
        <w:rPr>
          <w:b/>
        </w:rPr>
      </w:pPr>
      <w:r w:rsidRPr="00F92AD8">
        <w:rPr>
          <w:b/>
        </w:rPr>
        <w:t xml:space="preserve">Thursday, </w:t>
      </w:r>
      <w:r w:rsidR="00B702A8">
        <w:rPr>
          <w:b/>
        </w:rPr>
        <w:t xml:space="preserve">November </w:t>
      </w:r>
      <w:r w:rsidR="007A51E6">
        <w:rPr>
          <w:b/>
        </w:rPr>
        <w:t>4, 2021</w:t>
      </w:r>
    </w:p>
    <w:p w14:paraId="6E590BC4" w14:textId="69254E25" w:rsidR="00A0736C" w:rsidRPr="00F92AD8" w:rsidRDefault="00A0736C" w:rsidP="0063188A">
      <w:pPr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755C0F" w14:paraId="3035B0BC" w14:textId="77777777" w:rsidTr="00755C0F">
        <w:trPr>
          <w:tblCellSpacing w:w="0" w:type="dxa"/>
        </w:trPr>
        <w:tc>
          <w:tcPr>
            <w:tcW w:w="1192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56C1DB36" w14:textId="25221C92" w:rsidR="00755C0F" w:rsidRDefault="00A0736C">
            <w:pPr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F92AD8">
              <w:rPr>
                <w:color w:val="666666"/>
                <w:sz w:val="21"/>
                <w:szCs w:val="21"/>
              </w:rPr>
              <w:t>Meeting link:</w:t>
            </w:r>
            <w:r w:rsidR="00865D61">
              <w:rPr>
                <w:color w:val="666666"/>
                <w:sz w:val="21"/>
                <w:szCs w:val="21"/>
              </w:rPr>
              <w:t xml:space="preserve">  </w:t>
            </w:r>
            <w:hyperlink r:id="rId10" w:tgtFrame="_blank" w:history="1">
              <w:r w:rsidR="00BF0CAC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https://howardcountymd.webex.com/howardcountymd/j.php?MTID=m405c6e8c10c097f6dbbbb2f1f02e484f</w:t>
              </w:r>
            </w:hyperlink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60385ED" w14:textId="2A609E49" w:rsidR="00755C0F" w:rsidRDefault="00755C0F">
            <w:pPr>
              <w:ind w:hanging="15"/>
              <w:rPr>
                <w:rStyle w:val="notranslate"/>
                <w:rFonts w:ascii="Calibri" w:eastAsiaTheme="minorHAnsi" w:hAnsi="Calibri" w:cs="Calibri"/>
                <w:sz w:val="22"/>
                <w:szCs w:val="22"/>
              </w:rPr>
            </w:pPr>
          </w:p>
        </w:tc>
      </w:tr>
    </w:tbl>
    <w:p w14:paraId="19FFFEA7" w14:textId="77777777" w:rsidR="0063188A" w:rsidRPr="00F92AD8" w:rsidRDefault="0063188A" w:rsidP="0063188A">
      <w:pPr>
        <w:jc w:val="center"/>
        <w:rPr>
          <w:b/>
        </w:rPr>
      </w:pPr>
    </w:p>
    <w:p w14:paraId="3AF7C293" w14:textId="0CD915F4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2AD8">
        <w:rPr>
          <w:rFonts w:ascii="Times New Roman" w:hAnsi="Times New Roman" w:cs="Times New Roman"/>
          <w:b/>
        </w:rPr>
        <w:t>Roll Call of Commission Members to Establish a Quorum</w:t>
      </w:r>
    </w:p>
    <w:p w14:paraId="7F2BD77A" w14:textId="311A2C11" w:rsidR="0063188A" w:rsidRPr="00F92AD8" w:rsidRDefault="0063188A" w:rsidP="0063188A"/>
    <w:p w14:paraId="54194ADC" w14:textId="0DD20C4F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  <w:color w:val="000000" w:themeColor="text1"/>
        </w:rPr>
        <w:t>Acknowledgement of Howard County Government Officials in Attendance</w:t>
      </w:r>
      <w:r w:rsidR="00882F47" w:rsidRPr="00F92AD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71ECB14" w14:textId="77777777" w:rsidR="00882F47" w:rsidRPr="00F92AD8" w:rsidRDefault="00882F47" w:rsidP="00882F47">
      <w:pPr>
        <w:pStyle w:val="ListParagraph"/>
        <w:rPr>
          <w:rFonts w:ascii="Times New Roman" w:hAnsi="Times New Roman" w:cs="Times New Roman"/>
          <w:b/>
          <w:bCs/>
        </w:rPr>
      </w:pPr>
    </w:p>
    <w:p w14:paraId="4E2EDE9B" w14:textId="30D82B35" w:rsidR="00882F47" w:rsidRPr="00F92AD8" w:rsidRDefault="00882F47" w:rsidP="00882F47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color w:val="000000" w:themeColor="text1"/>
        </w:rPr>
        <w:t>Lisa Terry (Manager, Howard County Office of Veterans and Military Families)</w:t>
      </w:r>
    </w:p>
    <w:p w14:paraId="3BA04087" w14:textId="77777777" w:rsidR="0063188A" w:rsidRPr="00F92AD8" w:rsidRDefault="0063188A" w:rsidP="0063188A">
      <w:pPr>
        <w:pStyle w:val="ListParagraph"/>
        <w:rPr>
          <w:rFonts w:ascii="Times New Roman" w:hAnsi="Times New Roman" w:cs="Times New Roman"/>
          <w:b/>
          <w:bCs/>
        </w:rPr>
      </w:pPr>
    </w:p>
    <w:p w14:paraId="155CC688" w14:textId="561E45EC" w:rsidR="007B2B56" w:rsidRPr="00F92AD8" w:rsidRDefault="0063188A" w:rsidP="00BB2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  <w:color w:val="000000" w:themeColor="text1"/>
        </w:rPr>
        <w:t>Special Guest</w:t>
      </w:r>
      <w:r w:rsidR="00703523" w:rsidRPr="00F92AD8">
        <w:rPr>
          <w:rFonts w:ascii="Times New Roman" w:hAnsi="Times New Roman" w:cs="Times New Roman"/>
          <w:b/>
          <w:bCs/>
          <w:color w:val="000000" w:themeColor="text1"/>
        </w:rPr>
        <w:t>(s)</w:t>
      </w:r>
      <w:r w:rsidRPr="00F92AD8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306C1A" w:rsidRPr="00F92AD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26D486C" w14:textId="19912231" w:rsidR="00DC2AA0" w:rsidRPr="00F92AD8" w:rsidRDefault="00DC2AA0" w:rsidP="00DC2AA0">
      <w:pPr>
        <w:rPr>
          <w:b/>
          <w:bCs/>
        </w:rPr>
      </w:pPr>
    </w:p>
    <w:p w14:paraId="6BEA44C2" w14:textId="658EAF05" w:rsidR="007B2B56" w:rsidRPr="00F92AD8" w:rsidRDefault="007B2B56" w:rsidP="00572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>Others in Attendance:</w:t>
      </w:r>
    </w:p>
    <w:p w14:paraId="690E5183" w14:textId="77777777" w:rsidR="00703523" w:rsidRPr="00F92AD8" w:rsidRDefault="00703523" w:rsidP="00703523">
      <w:pPr>
        <w:rPr>
          <w:b/>
          <w:bCs/>
        </w:rPr>
      </w:pPr>
    </w:p>
    <w:p w14:paraId="0B759370" w14:textId="2ABB8A24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 xml:space="preserve">Welcome by the </w:t>
      </w:r>
      <w:r w:rsidR="00975A9D" w:rsidRPr="00F92AD8">
        <w:rPr>
          <w:rFonts w:ascii="Times New Roman" w:hAnsi="Times New Roman" w:cs="Times New Roman"/>
          <w:b/>
          <w:bCs/>
        </w:rPr>
        <w:t xml:space="preserve">Commission </w:t>
      </w:r>
      <w:r w:rsidRPr="00F92AD8">
        <w:rPr>
          <w:rFonts w:ascii="Times New Roman" w:hAnsi="Times New Roman" w:cs="Times New Roman"/>
          <w:b/>
          <w:bCs/>
        </w:rPr>
        <w:t>Chair</w:t>
      </w:r>
      <w:r w:rsidR="00882F47" w:rsidRPr="00F92AD8">
        <w:rPr>
          <w:rFonts w:ascii="Times New Roman" w:hAnsi="Times New Roman" w:cs="Times New Roman"/>
          <w:b/>
          <w:bCs/>
        </w:rPr>
        <w:t xml:space="preserve">; </w:t>
      </w:r>
      <w:r w:rsidRPr="00F92AD8">
        <w:rPr>
          <w:rFonts w:ascii="Times New Roman" w:hAnsi="Times New Roman" w:cs="Times New Roman"/>
          <w:b/>
          <w:bCs/>
        </w:rPr>
        <w:t>Reciting of the Pledge of Allegiance to the Flag of the United States of America</w:t>
      </w:r>
      <w:r w:rsidR="00882F47" w:rsidRPr="00F92AD8">
        <w:rPr>
          <w:rFonts w:ascii="Times New Roman" w:hAnsi="Times New Roman" w:cs="Times New Roman"/>
          <w:b/>
          <w:bCs/>
        </w:rPr>
        <w:t xml:space="preserve"> led by the Commission Chair</w:t>
      </w:r>
    </w:p>
    <w:p w14:paraId="1DFC689B" w14:textId="77777777" w:rsidR="0063188A" w:rsidRPr="00F92AD8" w:rsidRDefault="0063188A" w:rsidP="0063188A">
      <w:pPr>
        <w:pStyle w:val="ListParagraph"/>
        <w:rPr>
          <w:rFonts w:ascii="Times New Roman" w:hAnsi="Times New Roman" w:cs="Times New Roman"/>
          <w:b/>
          <w:bCs/>
        </w:rPr>
      </w:pPr>
    </w:p>
    <w:p w14:paraId="1B8068FB" w14:textId="33E6411C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2AD8">
        <w:rPr>
          <w:rFonts w:ascii="Times New Roman" w:hAnsi="Times New Roman" w:cs="Times New Roman"/>
          <w:b/>
        </w:rPr>
        <w:t>Reminders of Virtual Meeting Etiquette</w:t>
      </w:r>
    </w:p>
    <w:p w14:paraId="3300BE74" w14:textId="77777777" w:rsidR="0063188A" w:rsidRPr="00F92AD8" w:rsidRDefault="0063188A" w:rsidP="0063188A">
      <w:pPr>
        <w:pStyle w:val="ListParagraph"/>
        <w:rPr>
          <w:rFonts w:ascii="Times New Roman" w:hAnsi="Times New Roman" w:cs="Times New Roman"/>
          <w:b/>
        </w:rPr>
      </w:pPr>
    </w:p>
    <w:p w14:paraId="3EE6F7A9" w14:textId="47D0DFA0" w:rsidR="0063188A" w:rsidRPr="00F92AD8" w:rsidRDefault="0063188A" w:rsidP="006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E101A"/>
        </w:rPr>
      </w:pPr>
      <w:r w:rsidRPr="00F92AD8">
        <w:rPr>
          <w:rFonts w:ascii="Times New Roman" w:hAnsi="Times New Roman" w:cs="Times New Roman"/>
          <w:b/>
          <w:color w:val="0E101A"/>
        </w:rPr>
        <w:t xml:space="preserve">Consideration of the </w:t>
      </w:r>
      <w:r w:rsidR="00BD0343">
        <w:rPr>
          <w:rFonts w:ascii="Times New Roman" w:hAnsi="Times New Roman" w:cs="Times New Roman"/>
          <w:b/>
          <w:color w:val="0E101A"/>
        </w:rPr>
        <w:t>October</w:t>
      </w:r>
      <w:r w:rsidRPr="00F92AD8">
        <w:rPr>
          <w:rFonts w:ascii="Times New Roman" w:hAnsi="Times New Roman" w:cs="Times New Roman"/>
          <w:b/>
          <w:color w:val="0E101A"/>
        </w:rPr>
        <w:t xml:space="preserve"> 2021 Meeting Minutes</w:t>
      </w:r>
    </w:p>
    <w:p w14:paraId="235C9D06" w14:textId="77777777" w:rsidR="0063188A" w:rsidRPr="00F92AD8" w:rsidRDefault="0063188A" w:rsidP="0063188A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5885BA1" w14:textId="584768F4" w:rsidR="00DC2AA0" w:rsidRDefault="0063188A" w:rsidP="007B6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702A8">
        <w:rPr>
          <w:rFonts w:ascii="Times New Roman" w:hAnsi="Times New Roman" w:cs="Times New Roman"/>
          <w:b/>
          <w:bCs/>
        </w:rPr>
        <w:t>Guest Speaker</w:t>
      </w:r>
      <w:r w:rsidR="00133FE1" w:rsidRPr="00B702A8">
        <w:rPr>
          <w:rFonts w:ascii="Times New Roman" w:hAnsi="Times New Roman" w:cs="Times New Roman"/>
          <w:b/>
          <w:bCs/>
        </w:rPr>
        <w:t>s</w:t>
      </w:r>
      <w:r w:rsidRPr="00B702A8">
        <w:rPr>
          <w:rFonts w:ascii="Times New Roman" w:hAnsi="Times New Roman" w:cs="Times New Roman"/>
          <w:b/>
          <w:bCs/>
        </w:rPr>
        <w:t>:</w:t>
      </w:r>
      <w:r w:rsidR="008A6EEE" w:rsidRPr="00B702A8">
        <w:rPr>
          <w:rFonts w:ascii="Times New Roman" w:hAnsi="Times New Roman" w:cs="Times New Roman"/>
          <w:b/>
          <w:bCs/>
        </w:rPr>
        <w:t xml:space="preserve">  </w:t>
      </w:r>
    </w:p>
    <w:p w14:paraId="4692322E" w14:textId="77777777" w:rsidR="00B702A8" w:rsidRPr="00B702A8" w:rsidRDefault="00B702A8" w:rsidP="00B702A8">
      <w:pPr>
        <w:rPr>
          <w:b/>
          <w:bCs/>
        </w:rPr>
      </w:pPr>
    </w:p>
    <w:p w14:paraId="4152DE46" w14:textId="24A901FC" w:rsidR="00DC2AA0" w:rsidRDefault="00DC2AA0" w:rsidP="00DC2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 xml:space="preserve"> Opening Comments by Commission Chair.</w:t>
      </w:r>
    </w:p>
    <w:p w14:paraId="48E8CB6D" w14:textId="77777777" w:rsidR="006B0FFB" w:rsidRPr="006B0FFB" w:rsidRDefault="006B0FFB" w:rsidP="006B0FFB">
      <w:pPr>
        <w:pStyle w:val="ListParagraph"/>
        <w:rPr>
          <w:rFonts w:ascii="Times New Roman" w:hAnsi="Times New Roman" w:cs="Times New Roman"/>
          <w:b/>
          <w:bCs/>
        </w:rPr>
      </w:pPr>
    </w:p>
    <w:p w14:paraId="212D36FD" w14:textId="1F38C584" w:rsidR="00EF34DE" w:rsidRDefault="00EF34DE" w:rsidP="006B0FF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*Thanks for those</w:t>
      </w:r>
      <w:r w:rsidR="000410A2">
        <w:rPr>
          <w:rFonts w:ascii="Times New Roman" w:hAnsi="Times New Roman" w:cs="Times New Roman"/>
        </w:rPr>
        <w:t xml:space="preserve"> Commissioners and County VSO Leaders</w:t>
      </w:r>
      <w:r>
        <w:rPr>
          <w:rFonts w:ascii="Times New Roman" w:hAnsi="Times New Roman" w:cs="Times New Roman"/>
        </w:rPr>
        <w:t xml:space="preserve"> who attended the </w:t>
      </w:r>
      <w:r w:rsidR="00B702A8">
        <w:rPr>
          <w:rFonts w:ascii="Times New Roman" w:hAnsi="Times New Roman" w:cs="Times New Roman"/>
        </w:rPr>
        <w:t>Flag Retirement</w:t>
      </w:r>
      <w:r w:rsidR="000410A2">
        <w:rPr>
          <w:rFonts w:ascii="Times New Roman" w:hAnsi="Times New Roman" w:cs="Times New Roman"/>
        </w:rPr>
        <w:t xml:space="preserve"> Ceremony</w:t>
      </w:r>
      <w:r w:rsidR="00B70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conducted </w:t>
      </w:r>
      <w:r w:rsidR="00B702A8">
        <w:rPr>
          <w:rFonts w:ascii="Times New Roman" w:hAnsi="Times New Roman" w:cs="Times New Roman"/>
        </w:rPr>
        <w:t>at the VFW Post</w:t>
      </w:r>
      <w:r w:rsidR="00C52162">
        <w:rPr>
          <w:rFonts w:ascii="Times New Roman" w:hAnsi="Times New Roman" w:cs="Times New Roman"/>
        </w:rPr>
        <w:t xml:space="preserve"> #7472</w:t>
      </w:r>
      <w:r w:rsidR="00B70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B702A8">
        <w:rPr>
          <w:rFonts w:ascii="Times New Roman" w:hAnsi="Times New Roman" w:cs="Times New Roman"/>
        </w:rPr>
        <w:t>Ellicott City on October 30</w:t>
      </w:r>
      <w:r w:rsidR="00B702A8" w:rsidRPr="00B702A8">
        <w:rPr>
          <w:rFonts w:ascii="Times New Roman" w:hAnsi="Times New Roman" w:cs="Times New Roman"/>
          <w:vertAlign w:val="superscript"/>
        </w:rPr>
        <w:t>th</w:t>
      </w:r>
      <w:r w:rsidR="00B702A8">
        <w:rPr>
          <w:rFonts w:ascii="Times New Roman" w:hAnsi="Times New Roman" w:cs="Times New Roman"/>
        </w:rPr>
        <w:t xml:space="preserve">. </w:t>
      </w:r>
    </w:p>
    <w:p w14:paraId="02BDDD8B" w14:textId="646A2C6D" w:rsidR="006B0FFB" w:rsidRDefault="006B0FFB" w:rsidP="00B702A8">
      <w:pPr>
        <w:pStyle w:val="ListParagraph"/>
        <w:ind w:left="360"/>
        <w:rPr>
          <w:rFonts w:ascii="Times New Roman" w:hAnsi="Times New Roman" w:cs="Times New Roman"/>
        </w:rPr>
      </w:pPr>
      <w:r w:rsidRPr="006B0FFB">
        <w:rPr>
          <w:rFonts w:ascii="Times New Roman" w:hAnsi="Times New Roman" w:cs="Times New Roman"/>
        </w:rPr>
        <w:t>*</w:t>
      </w:r>
      <w:r w:rsidR="00EF34DE">
        <w:rPr>
          <w:rFonts w:ascii="Times New Roman" w:hAnsi="Times New Roman" w:cs="Times New Roman"/>
        </w:rPr>
        <w:t xml:space="preserve">Thanks </w:t>
      </w:r>
      <w:r w:rsidR="00B702A8">
        <w:rPr>
          <w:rFonts w:ascii="Times New Roman" w:hAnsi="Times New Roman" w:cs="Times New Roman"/>
        </w:rPr>
        <w:t>to</w:t>
      </w:r>
      <w:r w:rsidR="00EF34DE">
        <w:rPr>
          <w:rFonts w:ascii="Times New Roman" w:hAnsi="Times New Roman" w:cs="Times New Roman"/>
        </w:rPr>
        <w:t xml:space="preserve"> those </w:t>
      </w:r>
      <w:r w:rsidR="00B702A8">
        <w:rPr>
          <w:rFonts w:ascii="Times New Roman" w:hAnsi="Times New Roman" w:cs="Times New Roman"/>
        </w:rPr>
        <w:t>of you who have made plans to attend the annual Veterans Day parade and ceremony on Sunday November 7</w:t>
      </w:r>
      <w:r w:rsidR="00B702A8" w:rsidRPr="00B702A8">
        <w:rPr>
          <w:rFonts w:ascii="Times New Roman" w:hAnsi="Times New Roman" w:cs="Times New Roman"/>
          <w:vertAlign w:val="superscript"/>
        </w:rPr>
        <w:t>th</w:t>
      </w:r>
    </w:p>
    <w:p w14:paraId="36884774" w14:textId="1181B432" w:rsidR="00B702A8" w:rsidRPr="006B0FFB" w:rsidRDefault="00B702A8" w:rsidP="00B702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*Thanks also to those who </w:t>
      </w:r>
      <w:r w:rsidR="000410A2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proudly display</w:t>
      </w:r>
      <w:r w:rsidR="000410A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Lawn Signs advertising the Veterans Day Parade </w:t>
      </w:r>
    </w:p>
    <w:p w14:paraId="31CCB0A5" w14:textId="77777777" w:rsidR="008F62E3" w:rsidRPr="00441358" w:rsidRDefault="008F62E3" w:rsidP="00441358">
      <w:pPr>
        <w:rPr>
          <w:b/>
          <w:bCs/>
        </w:rPr>
      </w:pPr>
    </w:p>
    <w:p w14:paraId="1DDAC5B8" w14:textId="421A09CE" w:rsidR="00975A9D" w:rsidRPr="00F92AD8" w:rsidRDefault="00975A9D" w:rsidP="00975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E101A"/>
        </w:rPr>
      </w:pPr>
      <w:r w:rsidRPr="00F92AD8">
        <w:rPr>
          <w:rFonts w:ascii="Times New Roman" w:hAnsi="Times New Roman" w:cs="Times New Roman"/>
          <w:b/>
        </w:rPr>
        <w:t xml:space="preserve">Old </w:t>
      </w:r>
      <w:r w:rsidR="00F92AD8" w:rsidRPr="00F92AD8">
        <w:rPr>
          <w:rFonts w:ascii="Times New Roman" w:hAnsi="Times New Roman" w:cs="Times New Roman"/>
          <w:b/>
        </w:rPr>
        <w:t xml:space="preserve">or Reoccurring </w:t>
      </w:r>
      <w:r w:rsidRPr="00F92AD8">
        <w:rPr>
          <w:rFonts w:ascii="Times New Roman" w:hAnsi="Times New Roman" w:cs="Times New Roman"/>
          <w:b/>
        </w:rPr>
        <w:t>Business</w:t>
      </w:r>
    </w:p>
    <w:p w14:paraId="6CDFEFF8" w14:textId="77777777" w:rsidR="00975A9D" w:rsidRPr="00F92AD8" w:rsidRDefault="00975A9D" w:rsidP="00975A9D">
      <w:pPr>
        <w:ind w:left="360"/>
        <w:rPr>
          <w:color w:val="0E101A"/>
        </w:rPr>
      </w:pPr>
    </w:p>
    <w:p w14:paraId="6605EBE9" w14:textId="47F0E609" w:rsidR="00975A9D" w:rsidRPr="00F92AD8" w:rsidRDefault="00975A9D" w:rsidP="00975A9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0E101A"/>
        </w:rPr>
      </w:pPr>
      <w:r w:rsidRPr="00F92AD8">
        <w:rPr>
          <w:rFonts w:ascii="Times New Roman" w:hAnsi="Times New Roman" w:cs="Times New Roman"/>
          <w:color w:val="0E101A"/>
        </w:rPr>
        <w:t xml:space="preserve">Update on </w:t>
      </w:r>
      <w:r w:rsidRPr="006B0FFB">
        <w:rPr>
          <w:rFonts w:ascii="Times New Roman" w:hAnsi="Times New Roman" w:cs="Times New Roman"/>
          <w:b/>
          <w:bCs/>
          <w:color w:val="0E101A"/>
        </w:rPr>
        <w:t>Veterans Support Group</w:t>
      </w:r>
      <w:r w:rsidRPr="00F92AD8">
        <w:rPr>
          <w:rFonts w:ascii="Times New Roman" w:hAnsi="Times New Roman" w:cs="Times New Roman"/>
          <w:color w:val="0E101A"/>
        </w:rPr>
        <w:t xml:space="preserve"> (Paul</w:t>
      </w:r>
      <w:r w:rsidR="005575D5" w:rsidRPr="00F92AD8">
        <w:rPr>
          <w:rFonts w:ascii="Times New Roman" w:hAnsi="Times New Roman" w:cs="Times New Roman"/>
          <w:color w:val="0E101A"/>
        </w:rPr>
        <w:t xml:space="preserve"> Rivers and John Way</w:t>
      </w:r>
      <w:r w:rsidRPr="00F92AD8">
        <w:rPr>
          <w:rFonts w:ascii="Times New Roman" w:hAnsi="Times New Roman" w:cs="Times New Roman"/>
          <w:color w:val="0E101A"/>
        </w:rPr>
        <w:t>)</w:t>
      </w:r>
    </w:p>
    <w:p w14:paraId="411B0BF8" w14:textId="040A5D92" w:rsidR="0063188A" w:rsidRPr="00F92AD8" w:rsidRDefault="0063188A" w:rsidP="0063188A"/>
    <w:p w14:paraId="1AFAFB3A" w14:textId="3BDD6557" w:rsidR="00975A9D" w:rsidRDefault="00F92AD8" w:rsidP="00975A9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F92AD8">
        <w:rPr>
          <w:rFonts w:ascii="Times New Roman" w:hAnsi="Times New Roman" w:cs="Times New Roman"/>
        </w:rPr>
        <w:t xml:space="preserve">Highlights from </w:t>
      </w:r>
      <w:r w:rsidR="00975A9D" w:rsidRPr="00F92AD8">
        <w:rPr>
          <w:rFonts w:ascii="Times New Roman" w:hAnsi="Times New Roman" w:cs="Times New Roman"/>
        </w:rPr>
        <w:t xml:space="preserve">the </w:t>
      </w:r>
      <w:r w:rsidR="000410A2" w:rsidRPr="000410A2">
        <w:rPr>
          <w:rFonts w:ascii="Times New Roman" w:hAnsi="Times New Roman" w:cs="Times New Roman"/>
          <w:b/>
          <w:bCs/>
        </w:rPr>
        <w:t>October</w:t>
      </w:r>
      <w:r w:rsidR="00975A9D" w:rsidRPr="006B0FFB">
        <w:rPr>
          <w:rFonts w:ascii="Times New Roman" w:hAnsi="Times New Roman" w:cs="Times New Roman"/>
          <w:b/>
          <w:bCs/>
        </w:rPr>
        <w:t xml:space="preserve"> VA Maryland Health Care System Meeting</w:t>
      </w:r>
      <w:r w:rsidR="00975A9D" w:rsidRPr="00F92AD8">
        <w:rPr>
          <w:rFonts w:ascii="Times New Roman" w:hAnsi="Times New Roman" w:cs="Times New Roman"/>
        </w:rPr>
        <w:t xml:space="preserve"> (Steve)</w:t>
      </w:r>
    </w:p>
    <w:p w14:paraId="1A0A28B0" w14:textId="77777777" w:rsidR="000410A2" w:rsidRPr="000410A2" w:rsidRDefault="000410A2" w:rsidP="000410A2">
      <w:pPr>
        <w:pStyle w:val="ListParagraph"/>
        <w:rPr>
          <w:rFonts w:ascii="Times New Roman" w:hAnsi="Times New Roman" w:cs="Times New Roman"/>
        </w:rPr>
      </w:pPr>
    </w:p>
    <w:p w14:paraId="378590A0" w14:textId="7876E299" w:rsidR="000410A2" w:rsidRDefault="000410A2" w:rsidP="00975A9D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0410A2">
        <w:rPr>
          <w:rFonts w:ascii="Times New Roman" w:hAnsi="Times New Roman" w:cs="Times New Roman"/>
          <w:b/>
          <w:bCs/>
        </w:rPr>
        <w:t>Upl!ft</w:t>
      </w:r>
      <w:proofErr w:type="spellEnd"/>
      <w:proofErr w:type="gramEnd"/>
      <w:r w:rsidRPr="000410A2">
        <w:rPr>
          <w:rFonts w:ascii="Times New Roman" w:hAnsi="Times New Roman" w:cs="Times New Roman"/>
          <w:b/>
          <w:bCs/>
        </w:rPr>
        <w:t xml:space="preserve"> Energy Coaching</w:t>
      </w:r>
      <w:r>
        <w:rPr>
          <w:rFonts w:ascii="Times New Roman" w:hAnsi="Times New Roman" w:cs="Times New Roman"/>
        </w:rPr>
        <w:t xml:space="preserve"> Marketing Materials for distribution (Lisa)</w:t>
      </w:r>
    </w:p>
    <w:p w14:paraId="323507B4" w14:textId="77777777" w:rsidR="00441358" w:rsidRPr="00441358" w:rsidRDefault="00441358" w:rsidP="00441358">
      <w:pPr>
        <w:pStyle w:val="ListParagraph"/>
        <w:rPr>
          <w:rFonts w:ascii="Times New Roman" w:hAnsi="Times New Roman" w:cs="Times New Roman"/>
        </w:rPr>
      </w:pPr>
    </w:p>
    <w:p w14:paraId="03EB0427" w14:textId="685C3044" w:rsidR="00441358" w:rsidRPr="000410A2" w:rsidRDefault="00B702A8" w:rsidP="004413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color w:val="0E101A"/>
        </w:rPr>
      </w:pPr>
      <w:r>
        <w:rPr>
          <w:rFonts w:ascii="Times New Roman" w:hAnsi="Times New Roman" w:cs="Times New Roman"/>
          <w:b/>
          <w:bCs/>
        </w:rPr>
        <w:t xml:space="preserve">VBOC </w:t>
      </w:r>
      <w:r w:rsidRPr="000410A2">
        <w:rPr>
          <w:rFonts w:ascii="Times New Roman" w:hAnsi="Times New Roman" w:cs="Times New Roman"/>
        </w:rPr>
        <w:t>Marketing Materials for distribution</w:t>
      </w:r>
      <w:r>
        <w:rPr>
          <w:rFonts w:ascii="Times New Roman" w:hAnsi="Times New Roman" w:cs="Times New Roman"/>
          <w:b/>
          <w:bCs/>
        </w:rPr>
        <w:t xml:space="preserve"> (</w:t>
      </w:r>
      <w:r w:rsidR="00441358" w:rsidRPr="006B0FFB">
        <w:rPr>
          <w:rFonts w:ascii="Times New Roman" w:hAnsi="Times New Roman" w:cs="Times New Roman"/>
        </w:rPr>
        <w:t>Lisa)</w:t>
      </w:r>
    </w:p>
    <w:p w14:paraId="3279C25F" w14:textId="77777777" w:rsidR="000410A2" w:rsidRPr="000410A2" w:rsidRDefault="000410A2" w:rsidP="000410A2">
      <w:pPr>
        <w:pStyle w:val="ListParagraph"/>
        <w:rPr>
          <w:rFonts w:ascii="Times New Roman" w:hAnsi="Times New Roman" w:cs="Times New Roman"/>
          <w:color w:val="0E101A"/>
        </w:rPr>
      </w:pPr>
    </w:p>
    <w:p w14:paraId="33B499B7" w14:textId="402CF385" w:rsidR="000410A2" w:rsidRPr="000410A2" w:rsidRDefault="000410A2" w:rsidP="000410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41358">
        <w:rPr>
          <w:rFonts w:ascii="Times New Roman" w:hAnsi="Times New Roman" w:cs="Times New Roman"/>
          <w:b/>
          <w:bCs/>
        </w:rPr>
        <w:t>Veterans Day Parade</w:t>
      </w:r>
      <w:r>
        <w:rPr>
          <w:rFonts w:ascii="Times New Roman" w:hAnsi="Times New Roman" w:cs="Times New Roman"/>
          <w:b/>
          <w:bCs/>
        </w:rPr>
        <w:t xml:space="preserve"> </w:t>
      </w:r>
      <w:r w:rsidRPr="000410A2"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  <w:b/>
          <w:bCs/>
        </w:rPr>
        <w:t xml:space="preserve"> </w:t>
      </w:r>
      <w:r w:rsidRPr="00572C5E">
        <w:rPr>
          <w:rFonts w:ascii="Times New Roman" w:hAnsi="Times New Roman" w:cs="Times New Roman"/>
        </w:rPr>
        <w:t>fundraising status (John Spain and Lisa)</w:t>
      </w:r>
    </w:p>
    <w:p w14:paraId="681E3847" w14:textId="77777777" w:rsidR="00DE40F5" w:rsidRPr="00B702A8" w:rsidRDefault="00DE40F5" w:rsidP="00B702A8">
      <w:pPr>
        <w:rPr>
          <w:b/>
          <w:bCs/>
          <w:color w:val="0E101A"/>
        </w:rPr>
      </w:pPr>
    </w:p>
    <w:p w14:paraId="7332B789" w14:textId="18767473" w:rsidR="0063188A" w:rsidRPr="00F92AD8" w:rsidRDefault="00D24FFA" w:rsidP="00D24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AD8">
        <w:rPr>
          <w:rFonts w:ascii="Times New Roman" w:hAnsi="Times New Roman" w:cs="Times New Roman"/>
          <w:b/>
          <w:bCs/>
        </w:rPr>
        <w:t>New Business</w:t>
      </w:r>
    </w:p>
    <w:p w14:paraId="58C87D52" w14:textId="77777777" w:rsidR="00911E8A" w:rsidRPr="000410A2" w:rsidRDefault="00911E8A" w:rsidP="000410A2">
      <w:pPr>
        <w:rPr>
          <w:b/>
          <w:bCs/>
        </w:rPr>
      </w:pPr>
    </w:p>
    <w:p w14:paraId="0B9CF0FF" w14:textId="74A9A6BA" w:rsidR="00DC2AA0" w:rsidRPr="00C52162" w:rsidRDefault="00D24FFA" w:rsidP="00DC2A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52162">
        <w:rPr>
          <w:rFonts w:ascii="Times New Roman" w:hAnsi="Times New Roman" w:cs="Times New Roman"/>
          <w:b/>
          <w:bCs/>
        </w:rPr>
        <w:t>Veterans Day Parade and Ceremony</w:t>
      </w:r>
      <w:r w:rsidR="005575D5" w:rsidRPr="00C52162">
        <w:rPr>
          <w:rFonts w:ascii="Times New Roman" w:hAnsi="Times New Roman" w:cs="Times New Roman"/>
          <w:b/>
          <w:bCs/>
        </w:rPr>
        <w:t xml:space="preserve"> </w:t>
      </w:r>
      <w:r w:rsidR="00441358" w:rsidRPr="00C52162">
        <w:rPr>
          <w:rFonts w:ascii="Times New Roman" w:hAnsi="Times New Roman" w:cs="Times New Roman"/>
        </w:rPr>
        <w:t>Sunday November 7, 2021; Step off at 9:30am</w:t>
      </w:r>
      <w:r w:rsidR="00572C5E" w:rsidRPr="00C52162">
        <w:rPr>
          <w:rFonts w:ascii="Times New Roman" w:hAnsi="Times New Roman" w:cs="Times New Roman"/>
        </w:rPr>
        <w:t>; Lake Ceremony ~10:45am</w:t>
      </w:r>
      <w:r w:rsidR="00C52162" w:rsidRPr="00C52162">
        <w:rPr>
          <w:rFonts w:ascii="Times New Roman" w:hAnsi="Times New Roman" w:cs="Times New Roman"/>
        </w:rPr>
        <w:t xml:space="preserve"> (John Spain and Greg)</w:t>
      </w:r>
    </w:p>
    <w:p w14:paraId="327CC85F" w14:textId="687AC923" w:rsidR="00C52162" w:rsidRPr="00C52162" w:rsidRDefault="00C52162" w:rsidP="00C52162"/>
    <w:p w14:paraId="49832712" w14:textId="7B7B73AF" w:rsidR="00C52162" w:rsidRDefault="00C52162" w:rsidP="00C521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52162">
        <w:rPr>
          <w:rFonts w:ascii="Times New Roman" w:hAnsi="Times New Roman" w:cs="Times New Roman"/>
          <w:b/>
          <w:bCs/>
        </w:rPr>
        <w:t>Howard Community College Veterans Day Ceremony</w:t>
      </w:r>
      <w:r w:rsidRPr="00C52162">
        <w:rPr>
          <w:rFonts w:ascii="Times New Roman" w:hAnsi="Times New Roman" w:cs="Times New Roman"/>
        </w:rPr>
        <w:t xml:space="preserve"> November 11</w:t>
      </w:r>
      <w:r w:rsidRPr="00C52162">
        <w:rPr>
          <w:rFonts w:ascii="Times New Roman" w:hAnsi="Times New Roman" w:cs="Times New Roman"/>
          <w:vertAlign w:val="superscript"/>
        </w:rPr>
        <w:t>th</w:t>
      </w:r>
      <w:r w:rsidRPr="00C52162">
        <w:rPr>
          <w:rFonts w:ascii="Times New Roman" w:hAnsi="Times New Roman" w:cs="Times New Roman"/>
        </w:rPr>
        <w:t xml:space="preserve"> (Lisa and Mike G)</w:t>
      </w:r>
    </w:p>
    <w:p w14:paraId="2DC35A7D" w14:textId="77777777" w:rsidR="00C52162" w:rsidRPr="00C52162" w:rsidRDefault="00C52162" w:rsidP="00C52162">
      <w:pPr>
        <w:pStyle w:val="ListParagraph"/>
        <w:rPr>
          <w:rFonts w:ascii="Times New Roman" w:hAnsi="Times New Roman" w:cs="Times New Roman"/>
        </w:rPr>
      </w:pPr>
    </w:p>
    <w:p w14:paraId="4A11F3D0" w14:textId="1E333839" w:rsidR="00C52162" w:rsidRPr="00C52162" w:rsidRDefault="00C52162" w:rsidP="00C521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52162">
        <w:rPr>
          <w:rFonts w:ascii="Times New Roman" w:hAnsi="Times New Roman" w:cs="Times New Roman"/>
          <w:b/>
          <w:bCs/>
        </w:rPr>
        <w:t>Wreathes Across America</w:t>
      </w:r>
      <w:r>
        <w:rPr>
          <w:rFonts w:ascii="Times New Roman" w:hAnsi="Times New Roman" w:cs="Times New Roman"/>
        </w:rPr>
        <w:t xml:space="preserve"> – do we want to participate officially or unofficially in a local cemetery?</w:t>
      </w:r>
    </w:p>
    <w:p w14:paraId="5E47CA68" w14:textId="77777777" w:rsidR="00E3775B" w:rsidRPr="00C52162" w:rsidRDefault="00E3775B" w:rsidP="00E3775B">
      <w:pPr>
        <w:pStyle w:val="ListParagraph"/>
        <w:rPr>
          <w:rFonts w:ascii="Times New Roman" w:hAnsi="Times New Roman" w:cs="Times New Roman"/>
        </w:rPr>
      </w:pPr>
    </w:p>
    <w:p w14:paraId="6C164CF3" w14:textId="3E5F961B" w:rsidR="000E5929" w:rsidRPr="00C52162" w:rsidRDefault="000E5929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52162">
        <w:rPr>
          <w:rFonts w:ascii="Times New Roman" w:hAnsi="Times New Roman" w:cs="Times New Roman"/>
          <w:b/>
          <w:bCs/>
        </w:rPr>
        <w:t xml:space="preserve">Howard County Joint Military Council (JMC) </w:t>
      </w:r>
      <w:r w:rsidRPr="00C52162">
        <w:rPr>
          <w:rFonts w:ascii="Times New Roman" w:hAnsi="Times New Roman" w:cs="Times New Roman"/>
        </w:rPr>
        <w:t>significant items</w:t>
      </w:r>
      <w:r w:rsidR="005575D5" w:rsidRPr="00C52162">
        <w:rPr>
          <w:rFonts w:ascii="Times New Roman" w:hAnsi="Times New Roman" w:cs="Times New Roman"/>
        </w:rPr>
        <w:t xml:space="preserve"> (Ed Hall or John Spain)</w:t>
      </w:r>
      <w:r w:rsidRPr="00C52162">
        <w:rPr>
          <w:rFonts w:ascii="Times New Roman" w:hAnsi="Times New Roman" w:cs="Times New Roman"/>
        </w:rPr>
        <w:t xml:space="preserve"> </w:t>
      </w:r>
    </w:p>
    <w:p w14:paraId="68FA52FD" w14:textId="77777777" w:rsidR="00AD16E5" w:rsidRPr="00C52162" w:rsidRDefault="00AD16E5" w:rsidP="00AD16E5">
      <w:pPr>
        <w:pStyle w:val="ListParagraph"/>
        <w:rPr>
          <w:rFonts w:ascii="Times New Roman" w:hAnsi="Times New Roman" w:cs="Times New Roman"/>
        </w:rPr>
      </w:pPr>
    </w:p>
    <w:p w14:paraId="740E7062" w14:textId="4F51121F" w:rsidR="00AD16E5" w:rsidRDefault="00BF0CAC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Renewed</w:t>
      </w:r>
      <w:r w:rsidR="00AD16E5" w:rsidRPr="00C52162">
        <w:rPr>
          <w:rFonts w:ascii="Times New Roman" w:hAnsi="Times New Roman" w:cs="Times New Roman"/>
          <w:b/>
          <w:bCs/>
        </w:rPr>
        <w:t xml:space="preserve"> Commissioner terms</w:t>
      </w:r>
      <w:r w:rsidR="00AD16E5" w:rsidRPr="00C52162">
        <w:rPr>
          <w:rFonts w:ascii="Times New Roman" w:hAnsi="Times New Roman" w:cs="Times New Roman"/>
        </w:rPr>
        <w:t xml:space="preserve"> (Jolissaint, Lowell, Nafrettifi) </w:t>
      </w:r>
      <w:r w:rsidR="00C52162" w:rsidRPr="00C52162">
        <w:rPr>
          <w:rFonts w:ascii="Times New Roman" w:hAnsi="Times New Roman" w:cs="Times New Roman"/>
        </w:rPr>
        <w:t>–</w:t>
      </w:r>
      <w:r w:rsidR="00AD16E5" w:rsidRPr="00C52162">
        <w:rPr>
          <w:rFonts w:ascii="Times New Roman" w:hAnsi="Times New Roman" w:cs="Times New Roman"/>
        </w:rPr>
        <w:t xml:space="preserve"> Lisa</w:t>
      </w:r>
      <w:r w:rsidR="00C52162" w:rsidRPr="00C52162">
        <w:rPr>
          <w:rFonts w:ascii="Times New Roman" w:hAnsi="Times New Roman" w:cs="Times New Roman"/>
        </w:rPr>
        <w:t xml:space="preserve"> and Greg</w:t>
      </w:r>
    </w:p>
    <w:p w14:paraId="36EABAA0" w14:textId="77777777" w:rsidR="00BD0343" w:rsidRPr="00BD0343" w:rsidRDefault="00BD0343" w:rsidP="00BD0343">
      <w:pPr>
        <w:pStyle w:val="ListParagraph"/>
        <w:rPr>
          <w:rFonts w:ascii="Times New Roman" w:hAnsi="Times New Roman" w:cs="Times New Roman"/>
        </w:rPr>
      </w:pPr>
    </w:p>
    <w:p w14:paraId="01550D45" w14:textId="51186D03" w:rsidR="00BD0343" w:rsidRDefault="00BD0343" w:rsidP="00BD0343">
      <w:pPr>
        <w:pStyle w:val="ListParagraph"/>
        <w:numPr>
          <w:ilvl w:val="1"/>
          <w:numId w:val="4"/>
        </w:numPr>
      </w:pPr>
      <w:r>
        <w:t xml:space="preserve">CE </w:t>
      </w:r>
      <w:r w:rsidR="0008293F">
        <w:t>introducing reappointment</w:t>
      </w:r>
      <w:r>
        <w:t xml:space="preserve"> of</w:t>
      </w:r>
      <w:r w:rsidR="0008293F">
        <w:t xml:space="preserve"> all 3</w:t>
      </w:r>
      <w:r>
        <w:t xml:space="preserve"> terms to </w:t>
      </w:r>
      <w:r w:rsidR="0008293F">
        <w:t xml:space="preserve">County </w:t>
      </w:r>
      <w:r>
        <w:t>Council in January</w:t>
      </w:r>
    </w:p>
    <w:p w14:paraId="48F1173C" w14:textId="26C24ADF" w:rsidR="00BD0343" w:rsidRPr="00BD0343" w:rsidRDefault="00BD0343" w:rsidP="00BD0343">
      <w:pPr>
        <w:pStyle w:val="ListParagraph"/>
        <w:numPr>
          <w:ilvl w:val="1"/>
          <w:numId w:val="4"/>
        </w:numPr>
      </w:pPr>
      <w:r>
        <w:t xml:space="preserve">Council </w:t>
      </w:r>
      <w:r w:rsidR="0008293F">
        <w:t xml:space="preserve">should conduct its </w:t>
      </w:r>
      <w:r>
        <w:t>vote in February</w:t>
      </w:r>
    </w:p>
    <w:p w14:paraId="2E92F519" w14:textId="77777777" w:rsidR="000E5929" w:rsidRPr="00C52162" w:rsidRDefault="000E5929" w:rsidP="000E5929">
      <w:pPr>
        <w:pStyle w:val="ListParagraph"/>
        <w:rPr>
          <w:rFonts w:ascii="Times New Roman" w:hAnsi="Times New Roman" w:cs="Times New Roman"/>
          <w:b/>
          <w:bCs/>
        </w:rPr>
      </w:pPr>
    </w:p>
    <w:p w14:paraId="6B3247D1" w14:textId="0A72B974" w:rsidR="000E5929" w:rsidRPr="00C52162" w:rsidRDefault="000E5929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52162">
        <w:rPr>
          <w:rFonts w:ascii="Times New Roman" w:hAnsi="Times New Roman" w:cs="Times New Roman"/>
          <w:b/>
          <w:bCs/>
        </w:rPr>
        <w:t>New Business from Commissioners (Greg)</w:t>
      </w:r>
    </w:p>
    <w:p w14:paraId="5CC0DF93" w14:textId="77777777" w:rsidR="008F62E3" w:rsidRPr="00C52162" w:rsidRDefault="008F62E3" w:rsidP="008F62E3">
      <w:pPr>
        <w:pStyle w:val="ListParagraph"/>
        <w:rPr>
          <w:rFonts w:ascii="Times New Roman" w:hAnsi="Times New Roman" w:cs="Times New Roman"/>
          <w:b/>
          <w:bCs/>
        </w:rPr>
      </w:pPr>
    </w:p>
    <w:p w14:paraId="6E415E05" w14:textId="30235E03" w:rsidR="008F62E3" w:rsidRPr="00C52162" w:rsidRDefault="008F62E3" w:rsidP="000E59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C52162">
        <w:rPr>
          <w:rFonts w:ascii="Times New Roman" w:hAnsi="Times New Roman" w:cs="Times New Roman"/>
          <w:b/>
          <w:bCs/>
        </w:rPr>
        <w:t>Dates of Significance:</w:t>
      </w:r>
    </w:p>
    <w:p w14:paraId="150C9F40" w14:textId="1995CB0F" w:rsidR="000E5929" w:rsidRPr="00C52162" w:rsidRDefault="000E5929" w:rsidP="000E5929">
      <w:pPr>
        <w:pStyle w:val="ListParagraph"/>
        <w:rPr>
          <w:rFonts w:ascii="Times New Roman" w:hAnsi="Times New Roman" w:cs="Times New Roman"/>
          <w:b/>
          <w:bCs/>
        </w:rPr>
      </w:pPr>
    </w:p>
    <w:p w14:paraId="15891FEA" w14:textId="3C543086" w:rsidR="00441358" w:rsidRPr="00C52162" w:rsidRDefault="00441358" w:rsidP="004413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52162">
        <w:rPr>
          <w:rFonts w:ascii="Times New Roman" w:hAnsi="Times New Roman" w:cs="Times New Roman"/>
        </w:rPr>
        <w:t>Veterans and Military Families Month (November)</w:t>
      </w:r>
    </w:p>
    <w:p w14:paraId="4A28A5B2" w14:textId="7BD25EE3" w:rsidR="00441358" w:rsidRPr="00C52162" w:rsidRDefault="00441358" w:rsidP="004413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52162">
        <w:rPr>
          <w:rFonts w:ascii="Times New Roman" w:hAnsi="Times New Roman" w:cs="Times New Roman"/>
        </w:rPr>
        <w:t>Marine Corps Birthday, November 10, 2021</w:t>
      </w:r>
    </w:p>
    <w:p w14:paraId="739DD43E" w14:textId="31502F69" w:rsidR="005D1B64" w:rsidRPr="00C52162" w:rsidRDefault="00441358" w:rsidP="00C521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52162">
        <w:rPr>
          <w:rFonts w:ascii="Times New Roman" w:hAnsi="Times New Roman" w:cs="Times New Roman"/>
        </w:rPr>
        <w:t>Veterans Day, November 11, 2021</w:t>
      </w:r>
    </w:p>
    <w:p w14:paraId="6C3789BC" w14:textId="77777777" w:rsidR="00C52162" w:rsidRPr="00C52162" w:rsidRDefault="00C52162" w:rsidP="00C52162">
      <w:pPr>
        <w:pStyle w:val="ListParagraph"/>
        <w:ind w:left="1440"/>
        <w:rPr>
          <w:rFonts w:ascii="Times New Roman" w:hAnsi="Times New Roman" w:cs="Times New Roman"/>
        </w:rPr>
      </w:pPr>
    </w:p>
    <w:p w14:paraId="2D72C584" w14:textId="34B8632B" w:rsidR="00712F7B" w:rsidRPr="007975D3" w:rsidRDefault="00712F7B" w:rsidP="002B3026">
      <w:pPr>
        <w:pStyle w:val="ListParagraph"/>
        <w:numPr>
          <w:ilvl w:val="0"/>
          <w:numId w:val="1"/>
        </w:numPr>
        <w:rPr>
          <w:b/>
          <w:bCs/>
        </w:rPr>
      </w:pPr>
      <w:r w:rsidRPr="008F62E3">
        <w:rPr>
          <w:rFonts w:ascii="Times New Roman" w:hAnsi="Times New Roman" w:cs="Times New Roman"/>
          <w:b/>
          <w:bCs/>
        </w:rPr>
        <w:t xml:space="preserve">Next </w:t>
      </w:r>
      <w:r w:rsidR="005575D5" w:rsidRPr="008F62E3">
        <w:rPr>
          <w:rFonts w:ascii="Times New Roman" w:hAnsi="Times New Roman" w:cs="Times New Roman"/>
          <w:b/>
          <w:bCs/>
        </w:rPr>
        <w:t xml:space="preserve">Commission </w:t>
      </w:r>
      <w:r w:rsidRPr="008F62E3">
        <w:rPr>
          <w:rFonts w:ascii="Times New Roman" w:hAnsi="Times New Roman" w:cs="Times New Roman"/>
          <w:b/>
          <w:bCs/>
        </w:rPr>
        <w:t>Meeting Dates:</w:t>
      </w:r>
      <w:r w:rsidR="008F62E3" w:rsidRPr="008F62E3">
        <w:rPr>
          <w:rFonts w:ascii="Times New Roman" w:hAnsi="Times New Roman" w:cs="Times New Roman"/>
          <w:b/>
          <w:bCs/>
        </w:rPr>
        <w:t xml:space="preserve"> </w:t>
      </w:r>
    </w:p>
    <w:p w14:paraId="20C143A9" w14:textId="77777777" w:rsidR="007975D3" w:rsidRPr="008F62E3" w:rsidRDefault="007975D3" w:rsidP="007975D3">
      <w:pPr>
        <w:pStyle w:val="ListParagraph"/>
        <w:ind w:left="360"/>
        <w:rPr>
          <w:b/>
          <w:bCs/>
        </w:rPr>
      </w:pPr>
    </w:p>
    <w:p w14:paraId="741340BB" w14:textId="29AC7CEB" w:rsidR="00B359EC" w:rsidRPr="00F92AD8" w:rsidRDefault="007975D3" w:rsidP="008F62E3">
      <w:pPr>
        <w:ind w:left="360"/>
        <w:rPr>
          <w:b/>
          <w:bCs/>
        </w:rPr>
      </w:pPr>
      <w:r w:rsidRPr="00441358">
        <w:rPr>
          <w:b/>
          <w:bCs/>
          <w:highlight w:val="yellow"/>
        </w:rPr>
        <w:t xml:space="preserve">December </w:t>
      </w:r>
      <w:r w:rsidR="00441358" w:rsidRPr="00441358">
        <w:rPr>
          <w:b/>
          <w:bCs/>
          <w:highlight w:val="yellow"/>
        </w:rPr>
        <w:t>2</w:t>
      </w:r>
      <w:r w:rsidR="00441358" w:rsidRPr="00441358">
        <w:rPr>
          <w:b/>
          <w:bCs/>
          <w:highlight w:val="yellow"/>
          <w:vertAlign w:val="superscript"/>
        </w:rPr>
        <w:t>nd</w:t>
      </w:r>
      <w:r w:rsidR="00C52162">
        <w:rPr>
          <w:b/>
          <w:bCs/>
        </w:rPr>
        <w:t xml:space="preserve"> </w:t>
      </w:r>
      <w:r w:rsidR="00441358">
        <w:rPr>
          <w:b/>
          <w:bCs/>
        </w:rPr>
        <w:t xml:space="preserve">  </w:t>
      </w:r>
    </w:p>
    <w:sectPr w:rsidR="00B359EC" w:rsidRPr="00F92AD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EF52" w14:textId="77777777" w:rsidR="00576A96" w:rsidRDefault="00576A96" w:rsidP="0063188A">
      <w:r>
        <w:separator/>
      </w:r>
    </w:p>
  </w:endnote>
  <w:endnote w:type="continuationSeparator" w:id="0">
    <w:p w14:paraId="1E23C953" w14:textId="77777777" w:rsidR="00576A96" w:rsidRDefault="00576A96" w:rsidP="0063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E32E" w14:textId="77777777" w:rsidR="00576A96" w:rsidRDefault="00576A96" w:rsidP="0063188A">
      <w:r>
        <w:separator/>
      </w:r>
    </w:p>
  </w:footnote>
  <w:footnote w:type="continuationSeparator" w:id="0">
    <w:p w14:paraId="6AB70853" w14:textId="77777777" w:rsidR="00576A96" w:rsidRDefault="00576A96" w:rsidP="0063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088D" w14:textId="77777777" w:rsidR="0063188A" w:rsidRDefault="0063188A" w:rsidP="0063188A">
    <w:pPr>
      <w:pStyle w:val="Header"/>
      <w:jc w:val="center"/>
    </w:pPr>
    <w:r>
      <w:rPr>
        <w:noProof/>
      </w:rPr>
      <w:drawing>
        <wp:inline distT="0" distB="0" distL="0" distR="0" wp14:anchorId="201AE792" wp14:editId="433299D1">
          <wp:extent cx="2091193" cy="748822"/>
          <wp:effectExtent l="0" t="0" r="4445" b="0"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VetsMilitaryFa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578" cy="75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20D79" w14:textId="77777777" w:rsidR="0063188A" w:rsidRDefault="0063188A" w:rsidP="006318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C4A"/>
    <w:multiLevelType w:val="hybridMultilevel"/>
    <w:tmpl w:val="075E244A"/>
    <w:lvl w:ilvl="0" w:tplc="7C869FE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707B"/>
    <w:multiLevelType w:val="hybridMultilevel"/>
    <w:tmpl w:val="82DEEAAA"/>
    <w:lvl w:ilvl="0" w:tplc="F1A28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64739"/>
    <w:multiLevelType w:val="hybridMultilevel"/>
    <w:tmpl w:val="43662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41F1"/>
    <w:multiLevelType w:val="hybridMultilevel"/>
    <w:tmpl w:val="F79A9224"/>
    <w:lvl w:ilvl="0" w:tplc="FF6089C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FAD3D7C"/>
    <w:multiLevelType w:val="hybridMultilevel"/>
    <w:tmpl w:val="47064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7759"/>
    <w:multiLevelType w:val="hybridMultilevel"/>
    <w:tmpl w:val="50121522"/>
    <w:lvl w:ilvl="0" w:tplc="CF78AF4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68652C">
      <w:start w:val="4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71E11"/>
    <w:multiLevelType w:val="hybridMultilevel"/>
    <w:tmpl w:val="9EA2599C"/>
    <w:lvl w:ilvl="0" w:tplc="9DE8575A">
      <w:start w:val="2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7345C5B"/>
    <w:multiLevelType w:val="multilevel"/>
    <w:tmpl w:val="8E62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CB4372"/>
    <w:multiLevelType w:val="hybridMultilevel"/>
    <w:tmpl w:val="A808D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AFE"/>
    <w:multiLevelType w:val="hybridMultilevel"/>
    <w:tmpl w:val="7A9C1E5A"/>
    <w:lvl w:ilvl="0" w:tplc="D35866D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44D8"/>
    <w:multiLevelType w:val="hybridMultilevel"/>
    <w:tmpl w:val="9DFC674C"/>
    <w:lvl w:ilvl="0" w:tplc="8E222B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0766"/>
    <w:multiLevelType w:val="multilevel"/>
    <w:tmpl w:val="C400CE0A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8A"/>
    <w:rsid w:val="000410A2"/>
    <w:rsid w:val="0008293F"/>
    <w:rsid w:val="000A3BD4"/>
    <w:rsid w:val="000E5929"/>
    <w:rsid w:val="00126E83"/>
    <w:rsid w:val="00133FE1"/>
    <w:rsid w:val="00136AC5"/>
    <w:rsid w:val="00162C24"/>
    <w:rsid w:val="001A5116"/>
    <w:rsid w:val="00273C93"/>
    <w:rsid w:val="00306C1A"/>
    <w:rsid w:val="00345488"/>
    <w:rsid w:val="00415253"/>
    <w:rsid w:val="00441358"/>
    <w:rsid w:val="00470493"/>
    <w:rsid w:val="00475273"/>
    <w:rsid w:val="005575D5"/>
    <w:rsid w:val="00572C5E"/>
    <w:rsid w:val="00576A96"/>
    <w:rsid w:val="005D1B64"/>
    <w:rsid w:val="005D30E8"/>
    <w:rsid w:val="00617EB5"/>
    <w:rsid w:val="00626B59"/>
    <w:rsid w:val="0063188A"/>
    <w:rsid w:val="00683FC4"/>
    <w:rsid w:val="006B0FFB"/>
    <w:rsid w:val="006B5F0F"/>
    <w:rsid w:val="00703523"/>
    <w:rsid w:val="00712F7B"/>
    <w:rsid w:val="00742DE4"/>
    <w:rsid w:val="00755C0F"/>
    <w:rsid w:val="007975D3"/>
    <w:rsid w:val="007A51E6"/>
    <w:rsid w:val="007B2B56"/>
    <w:rsid w:val="007C317A"/>
    <w:rsid w:val="008072B1"/>
    <w:rsid w:val="00827027"/>
    <w:rsid w:val="0082748F"/>
    <w:rsid w:val="00865D61"/>
    <w:rsid w:val="00882F47"/>
    <w:rsid w:val="008A6EEE"/>
    <w:rsid w:val="008B4F8F"/>
    <w:rsid w:val="008F62E3"/>
    <w:rsid w:val="009042D9"/>
    <w:rsid w:val="00911E8A"/>
    <w:rsid w:val="009466E5"/>
    <w:rsid w:val="00975A9D"/>
    <w:rsid w:val="00987085"/>
    <w:rsid w:val="009D2C04"/>
    <w:rsid w:val="00A0736C"/>
    <w:rsid w:val="00A865C0"/>
    <w:rsid w:val="00AD16E5"/>
    <w:rsid w:val="00AD3512"/>
    <w:rsid w:val="00B2050F"/>
    <w:rsid w:val="00B2323A"/>
    <w:rsid w:val="00B359EC"/>
    <w:rsid w:val="00B56668"/>
    <w:rsid w:val="00B702A8"/>
    <w:rsid w:val="00B814C8"/>
    <w:rsid w:val="00B81509"/>
    <w:rsid w:val="00BD0343"/>
    <w:rsid w:val="00BF0CAC"/>
    <w:rsid w:val="00C11CA4"/>
    <w:rsid w:val="00C34E25"/>
    <w:rsid w:val="00C52162"/>
    <w:rsid w:val="00C72BBE"/>
    <w:rsid w:val="00C82B8B"/>
    <w:rsid w:val="00C83E28"/>
    <w:rsid w:val="00C973EA"/>
    <w:rsid w:val="00D24FFA"/>
    <w:rsid w:val="00D72912"/>
    <w:rsid w:val="00DC2AA0"/>
    <w:rsid w:val="00DE40F5"/>
    <w:rsid w:val="00DF0057"/>
    <w:rsid w:val="00E07ACC"/>
    <w:rsid w:val="00E3775B"/>
    <w:rsid w:val="00E75161"/>
    <w:rsid w:val="00EE4C89"/>
    <w:rsid w:val="00EF34DE"/>
    <w:rsid w:val="00F92AD8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4F23"/>
  <w15:chartTrackingRefBased/>
  <w15:docId w15:val="{4BE96FAB-BA07-4212-BACD-3A2CB8F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8A"/>
  </w:style>
  <w:style w:type="paragraph" w:styleId="Footer">
    <w:name w:val="footer"/>
    <w:basedOn w:val="Normal"/>
    <w:link w:val="FooterChar"/>
    <w:uiPriority w:val="99"/>
    <w:unhideWhenUsed/>
    <w:rsid w:val="0063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8A"/>
  </w:style>
  <w:style w:type="paragraph" w:styleId="ListParagraph">
    <w:name w:val="List Paragraph"/>
    <w:basedOn w:val="Normal"/>
    <w:uiPriority w:val="34"/>
    <w:qFormat/>
    <w:rsid w:val="006318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3188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5488"/>
    <w:rPr>
      <w:rFonts w:ascii="Arial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5488"/>
    <w:rPr>
      <w:rFonts w:ascii="Arial" w:eastAsia="Times New Roman" w:hAnsi="Ari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33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11E8A"/>
    <w:rPr>
      <w:b/>
      <w:bCs/>
    </w:rPr>
  </w:style>
  <w:style w:type="character" w:customStyle="1" w:styleId="notranslate">
    <w:name w:val="notranslate"/>
    <w:basedOn w:val="DefaultParagraphFont"/>
    <w:rsid w:val="0075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88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howardcountymd.webex.com%2Fhowardcountymd%2Fj.php%3FMTID%3Dm405c6e8c10c097f6dbbbb2f1f02e484f&amp;data=04%7C01%7Clbterry%40howardcountymd.gov%7C6532a7d9266b4cfe47b008d99975c92f%7C0538130803664bb7a95b95304bd11a58%7C1%7C0%7C637709553443822878%7CUnknown%7CTWFpbGZsb3d8eyJWIjoiMC4wLjAwMDAiLCJQIjoiV2luMzIiLCJBTiI6Ik1haWwiLCJXVCI6Mn0%3D%7C1000&amp;sdata=YyGYa91KoDxm4CvIZqpDHYUZnyHb1yJpDKHYKC4hEj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12C00A23E2640B4391468E5ACBAA0" ma:contentTypeVersion="11" ma:contentTypeDescription="Create a new document." ma:contentTypeScope="" ma:versionID="3e8e7d8c76434cc7d2ed00683b5a4513">
  <xsd:schema xmlns:xsd="http://www.w3.org/2001/XMLSchema" xmlns:xs="http://www.w3.org/2001/XMLSchema" xmlns:p="http://schemas.microsoft.com/office/2006/metadata/properties" xmlns:ns3="f90b347e-12c3-4885-89b1-96ffe4fcde37" xmlns:ns4="791dd5d7-a4bb-4a8f-b8ed-7a830a6a885a" targetNamespace="http://schemas.microsoft.com/office/2006/metadata/properties" ma:root="true" ma:fieldsID="566e94f048be9c343c9e40fe562f58e3" ns3:_="" ns4:_="">
    <xsd:import namespace="f90b347e-12c3-4885-89b1-96ffe4fcde37"/>
    <xsd:import namespace="791dd5d7-a4bb-4a8f-b8ed-7a830a6a8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347e-12c3-4885-89b1-96ffe4fcd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d5d7-a4bb-4a8f-b8ed-7a830a6a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A27C2-F71E-4103-9507-69E332139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b347e-12c3-4885-89b1-96ffe4fcde37"/>
    <ds:schemaRef ds:uri="791dd5d7-a4bb-4a8f-b8ed-7a830a6a8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AA28B-7B3E-4A51-82D4-4A9D6657ACE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90b347e-12c3-4885-89b1-96ffe4fcde37"/>
    <ds:schemaRef ds:uri="791dd5d7-a4bb-4a8f-b8ed-7a830a6a885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A8583B-2889-432B-A71D-44B10A630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Jolissaint</dc:creator>
  <cp:keywords/>
  <dc:description/>
  <cp:lastModifiedBy>Terry, Lisa B.</cp:lastModifiedBy>
  <cp:revision>2</cp:revision>
  <dcterms:created xsi:type="dcterms:W3CDTF">2021-11-01T21:34:00Z</dcterms:created>
  <dcterms:modified xsi:type="dcterms:W3CDTF">2021-11-01T21:34:00Z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0x01010097912C00A23E2640B4391468E5ACBAA0</vt:lpwstr>
  </property>
</Properties>
</file>